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60" w:rsidRDefault="009667C4" w:rsidP="009667C4">
      <w:pPr>
        <w:jc w:val="center"/>
        <w:rPr>
          <w:b/>
        </w:rPr>
      </w:pPr>
      <w:r>
        <w:rPr>
          <w:b/>
        </w:rPr>
        <w:t>Site Council Meeting</w:t>
      </w:r>
    </w:p>
    <w:p w:rsidR="009667C4" w:rsidRDefault="009667C4" w:rsidP="009667C4">
      <w:pPr>
        <w:jc w:val="center"/>
        <w:rPr>
          <w:b/>
        </w:rPr>
      </w:pPr>
      <w:r>
        <w:rPr>
          <w:b/>
        </w:rPr>
        <w:t>2/4/13</w:t>
      </w:r>
    </w:p>
    <w:p w:rsidR="009667C4" w:rsidRDefault="009667C4" w:rsidP="009667C4">
      <w:pPr>
        <w:jc w:val="center"/>
        <w:rPr>
          <w:b/>
        </w:rPr>
      </w:pPr>
    </w:p>
    <w:p w:rsidR="009667C4" w:rsidRDefault="009667C4" w:rsidP="009667C4">
      <w:r>
        <w:t>2:30</w:t>
      </w:r>
      <w:r>
        <w:tab/>
        <w:t>Convene in the conference room</w:t>
      </w:r>
    </w:p>
    <w:p w:rsidR="009667C4" w:rsidRDefault="009667C4" w:rsidP="009667C4"/>
    <w:p w:rsidR="009667C4" w:rsidRPr="009667C4" w:rsidRDefault="009667C4" w:rsidP="009667C4">
      <w:pPr>
        <w:rPr>
          <w:b/>
        </w:rPr>
      </w:pPr>
      <w:r w:rsidRPr="009667C4">
        <w:rPr>
          <w:b/>
        </w:rPr>
        <w:t>Select representatives for offices:</w:t>
      </w:r>
    </w:p>
    <w:p w:rsidR="009667C4" w:rsidRDefault="009667C4" w:rsidP="009667C4"/>
    <w:p w:rsidR="009667C4" w:rsidRDefault="009667C4" w:rsidP="009667C4">
      <w:r>
        <w:t>Chair</w:t>
      </w:r>
    </w:p>
    <w:p w:rsidR="009667C4" w:rsidRDefault="009667C4" w:rsidP="009667C4"/>
    <w:p w:rsidR="009667C4" w:rsidRDefault="009667C4" w:rsidP="009667C4">
      <w:r>
        <w:t>Vice</w:t>
      </w:r>
    </w:p>
    <w:p w:rsidR="009667C4" w:rsidRDefault="009667C4" w:rsidP="009667C4"/>
    <w:p w:rsidR="009667C4" w:rsidRDefault="009667C4" w:rsidP="009667C4">
      <w:r>
        <w:t>Recorder</w:t>
      </w:r>
    </w:p>
    <w:p w:rsidR="009667C4" w:rsidRDefault="009667C4" w:rsidP="009667C4"/>
    <w:p w:rsidR="009667C4" w:rsidRDefault="009667C4" w:rsidP="009667C4"/>
    <w:p w:rsidR="009667C4" w:rsidRPr="009667C4" w:rsidRDefault="009667C4" w:rsidP="009667C4">
      <w:pPr>
        <w:rPr>
          <w:b/>
        </w:rPr>
      </w:pPr>
      <w:bookmarkStart w:id="0" w:name="_GoBack"/>
      <w:r w:rsidRPr="009667C4">
        <w:rPr>
          <w:b/>
        </w:rPr>
        <w:t>Discuss Budgets:</w:t>
      </w:r>
    </w:p>
    <w:bookmarkEnd w:id="0"/>
    <w:p w:rsidR="009667C4" w:rsidRDefault="009667C4" w:rsidP="009667C4"/>
    <w:p w:rsidR="009667C4" w:rsidRDefault="009667C4" w:rsidP="009667C4">
      <w:r>
        <w:t>Title</w:t>
      </w:r>
    </w:p>
    <w:p w:rsidR="009667C4" w:rsidRDefault="009667C4" w:rsidP="009667C4"/>
    <w:p w:rsidR="009667C4" w:rsidRPr="009667C4" w:rsidRDefault="009667C4" w:rsidP="009667C4">
      <w:r>
        <w:t>Focus/SIP</w:t>
      </w:r>
    </w:p>
    <w:sectPr w:rsidR="009667C4" w:rsidRPr="009667C4" w:rsidSect="004633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C4"/>
    <w:rsid w:val="004633B0"/>
    <w:rsid w:val="005D3660"/>
    <w:rsid w:val="00966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E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Macintosh Word</Application>
  <DocSecurity>0</DocSecurity>
  <Lines>1</Lines>
  <Paragraphs>1</Paragraphs>
  <ScaleCrop>false</ScaleCrop>
  <Company>Reynolds School District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Kaas</dc:creator>
  <cp:keywords/>
  <dc:description/>
  <cp:lastModifiedBy>Kimberly Kaas</cp:lastModifiedBy>
  <cp:revision>1</cp:revision>
  <dcterms:created xsi:type="dcterms:W3CDTF">2013-01-24T17:28:00Z</dcterms:created>
  <dcterms:modified xsi:type="dcterms:W3CDTF">2013-01-24T17:39:00Z</dcterms:modified>
</cp:coreProperties>
</file>